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77" w:rsidRDefault="00BD69A0">
      <w:fldSimple w:instr=" MERGEFIELD Company_Name ">
        <w:r>
          <w:rPr>
            <w:noProof/>
          </w:rPr>
          <w:t>«Company_Name»</w:t>
        </w:r>
      </w:fldSimple>
      <w:r>
        <w:br/>
      </w:r>
      <w:fldSimple w:instr=" MERGEFIELD Company_Address ">
        <w:r>
          <w:rPr>
            <w:noProof/>
          </w:rPr>
          <w:t>«Company_Address»</w:t>
        </w:r>
      </w:fldSimple>
      <w:r>
        <w:br/>
      </w:r>
      <w:fldSimple w:instr=" MERGEFIELD Company_City ">
        <w:r>
          <w:rPr>
            <w:noProof/>
          </w:rPr>
          <w:t>«Company_City»</w:t>
        </w:r>
      </w:fldSimple>
      <w:r>
        <w:t xml:space="preserve">, </w:t>
      </w:r>
      <w:fldSimple w:instr=" MERGEFIELD Company_State ">
        <w:r>
          <w:rPr>
            <w:noProof/>
          </w:rPr>
          <w:t>«Company_State»</w:t>
        </w:r>
      </w:fldSimple>
      <w:r>
        <w:t xml:space="preserve"> </w:t>
      </w:r>
      <w:fldSimple w:instr=" MERGEFIELD Company_Zip ">
        <w:r>
          <w:rPr>
            <w:noProof/>
          </w:rPr>
          <w:t>«Company_Zip»</w:t>
        </w:r>
      </w:fldSimple>
    </w:p>
    <w:p w:rsidR="00BD69A0" w:rsidRDefault="00BD69A0">
      <w:fldSimple w:instr=" MERGEFIELD Date ">
        <w:r>
          <w:rPr>
            <w:noProof/>
          </w:rPr>
          <w:t>«Date»</w:t>
        </w:r>
      </w:fldSimple>
    </w:p>
    <w:p w:rsidR="00BD69A0" w:rsidRDefault="00BD69A0">
      <w:fldSimple w:instr=" MERGEFIELD Recipient ">
        <w:r>
          <w:rPr>
            <w:noProof/>
          </w:rPr>
          <w:t>«Recipient»</w:t>
        </w:r>
      </w:fldSimple>
      <w:r>
        <w:br/>
      </w:r>
      <w:fldSimple w:instr=" MERGEFIELD Recipient_Address ">
        <w:r>
          <w:rPr>
            <w:noProof/>
          </w:rPr>
          <w:t>«Recipient_Address»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BD69A0" w:rsidRDefault="00BD69A0">
      <w:r>
        <w:t xml:space="preserve">RE: Your property at </w:t>
      </w:r>
      <w:fldSimple w:instr=" MERGEFIELD Property_Address ">
        <w:r>
          <w:rPr>
            <w:noProof/>
          </w:rPr>
          <w:t>«Property_Address»</w:t>
        </w:r>
      </w:fldSimple>
    </w:p>
    <w:p w:rsidR="00BD69A0" w:rsidRDefault="00BD69A0">
      <w:r>
        <w:t xml:space="preserve">Dear </w:t>
      </w:r>
      <w:fldSimple w:instr=" MERGEFIELD Recipient ">
        <w:r>
          <w:rPr>
            <w:noProof/>
          </w:rPr>
          <w:t>«Recipient»</w:t>
        </w:r>
      </w:fldSimple>
      <w:r>
        <w:t>,</w:t>
      </w:r>
    </w:p>
    <w:p w:rsidR="00BD69A0" w:rsidRDefault="00BD69A0">
      <w:r>
        <w:t xml:space="preserve">My name is </w:t>
      </w:r>
      <w:fldSimple w:instr=" MERGEFIELD Agent_Name ">
        <w:r>
          <w:rPr>
            <w:noProof/>
          </w:rPr>
          <w:t>«Agent_Name»</w:t>
        </w:r>
      </w:fldSimple>
      <w:r>
        <w:t xml:space="preserve"> and I am a real estate agent. I’m writing you today regarding your property at </w:t>
      </w:r>
      <w:fldSimple w:instr=" MERGEFIELD Property_Address ">
        <w:r>
          <w:rPr>
            <w:noProof/>
          </w:rPr>
          <w:t>«Property_Address»</w:t>
        </w:r>
      </w:fldSimple>
      <w:r>
        <w:t>.</w:t>
      </w:r>
    </w:p>
    <w:p w:rsidR="00BD69A0" w:rsidRDefault="00BD69A0">
      <w:r>
        <w:t xml:space="preserve">I represent </w:t>
      </w:r>
      <w:fldSimple w:instr=" MERGEFIELD Client_Name ">
        <w:r>
          <w:rPr>
            <w:noProof/>
          </w:rPr>
          <w:t>«Client_Name»</w:t>
        </w:r>
      </w:fldSimple>
      <w:r>
        <w:t xml:space="preserve">. My client is looking for solid investment opportunities in </w:t>
      </w:r>
      <w:fldSimple w:instr=" MERGEFIELD Region_or_Area ">
        <w:r>
          <w:rPr>
            <w:noProof/>
          </w:rPr>
          <w:t>«Region_or_Area»</w:t>
        </w:r>
      </w:fldSimple>
      <w:r>
        <w:t>, and is interested in purchasing your property. We’re fair, flexible and ready to make sales arrangements that work for your situation.</w:t>
      </w:r>
    </w:p>
    <w:p w:rsidR="00BD69A0" w:rsidRDefault="00BD69A0">
      <w:r>
        <w:t>If you’re not currently working with an agent, we can assist you with all of the paperwork. If you prefer to work with your own broker, that’s great too – we’ll work with any broker of your choosing.</w:t>
      </w:r>
    </w:p>
    <w:p w:rsidR="00BD69A0" w:rsidRDefault="00BD69A0">
      <w:r>
        <w:t>Please contact me to discuss a list of options for the purchase of your property. I look forward to hearing from you soon.</w:t>
      </w:r>
    </w:p>
    <w:p w:rsidR="00BD69A0" w:rsidRDefault="00BD69A0">
      <w:r>
        <w:t>Sincerely,</w:t>
      </w:r>
    </w:p>
    <w:p w:rsidR="00BD69A0" w:rsidRDefault="00BD69A0">
      <w:fldSimple w:instr=" MERGEFIELD Agent_Name ">
        <w:r>
          <w:rPr>
            <w:noProof/>
          </w:rPr>
          <w:t>«Agent_Name»</w:t>
        </w:r>
      </w:fldSimple>
    </w:p>
    <w:p w:rsidR="00BD69A0" w:rsidRDefault="00BD69A0">
      <w:fldSimple w:instr=" MERGEFIELD License ">
        <w:r>
          <w:rPr>
            <w:noProof/>
          </w:rPr>
          <w:t>«License»</w:t>
        </w:r>
      </w:fldSimple>
    </w:p>
    <w:p w:rsidR="00BD69A0" w:rsidRDefault="00BD69A0">
      <w:fldSimple w:instr=" MERGEFIELD Agent_Phone ">
        <w:r>
          <w:rPr>
            <w:noProof/>
          </w:rPr>
          <w:t>«Agent_Phone»</w:t>
        </w:r>
      </w:fldSimple>
    </w:p>
    <w:p w:rsidR="00BD69A0" w:rsidRDefault="00BD69A0">
      <w:fldSimple w:instr=" MERGEFIELD Agent_Email ">
        <w:r>
          <w:rPr>
            <w:noProof/>
          </w:rPr>
          <w:t>«Agent_Email»</w:t>
        </w:r>
      </w:fldSimple>
    </w:p>
    <w:p w:rsidR="00BD69A0" w:rsidRDefault="00BD69A0">
      <w:fldSimple w:instr=" MERGEFIELD Agent_Website ">
        <w:r>
          <w:rPr>
            <w:noProof/>
          </w:rPr>
          <w:t>«Agent_Website»</w:t>
        </w:r>
      </w:fldSimple>
      <w:bookmarkStart w:id="0" w:name="_GoBack"/>
      <w:bookmarkEnd w:id="0"/>
    </w:p>
    <w:sectPr w:rsidR="00BD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Prospecting Letter for Absentee Owners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Prospecting Letter for Absentee Owners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A0"/>
    <w:rsid w:val="00A33677"/>
    <w:rsid w:val="00B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Prospecting%20Letter%20for%20Absentee%20Owners%20Mail%20Merge.xlsx" TargetMode="External"/><Relationship Id="rId1" Type="http://schemas.openxmlformats.org/officeDocument/2006/relationships/mailMergeSource" Target="file:///G:\FARM%20Letter%20Materials\FARM%20Mail%20Merge%20docs\Prospecting%20Letter%20for%20Absentee%20Owners%20Mail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2015-08-20T18:32:00Z</dcterms:created>
  <dcterms:modified xsi:type="dcterms:W3CDTF">2015-08-20T18:36:00Z</dcterms:modified>
</cp:coreProperties>
</file>